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1A21B" w14:textId="77777777" w:rsidR="0004199E" w:rsidRDefault="0004199E" w:rsidP="0004199E">
      <w:pPr>
        <w:pStyle w:val="a3"/>
        <w:spacing w:before="156"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72A4A425" w14:textId="77777777" w:rsidR="0004199E" w:rsidRDefault="0004199E" w:rsidP="0004199E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服装制作工</w:t>
      </w:r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313A2471" w14:textId="77777777" w:rsidR="0004199E" w:rsidRDefault="0004199E" w:rsidP="0004199E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准备通知单（考生）05</w:t>
      </w:r>
    </w:p>
    <w:p w14:paraId="1E94C66A" w14:textId="77777777" w:rsidR="0004199E" w:rsidRDefault="0004199E" w:rsidP="0004199E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</w:t>
      </w:r>
    </w:p>
    <w:p w14:paraId="4C8C8F4C" w14:textId="77777777" w:rsidR="0004199E" w:rsidRDefault="0004199E" w:rsidP="0004199E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）戗驳头男西服的纸样绘制、排料及裁剪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25"/>
        <w:gridCol w:w="1468"/>
        <w:gridCol w:w="2181"/>
        <w:gridCol w:w="1388"/>
        <w:gridCol w:w="1537"/>
      </w:tblGrid>
      <w:tr w:rsidR="0004199E" w14:paraId="4BF2032D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38B1" w14:textId="77777777" w:rsidR="0004199E" w:rsidRDefault="0004199E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AF3A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FE24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7C27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AC2C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04199E" w14:paraId="02204FCE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C478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F161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制图工具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0282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2120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91A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9DD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6816ACB8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3282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6032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4D22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EB91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E7D3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74CD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447FC5DA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FD4A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CFAE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3135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A6C7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091D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A229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09819794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168E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4809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6440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C312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3884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1BE4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3686BD69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C083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4C53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EF83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22AC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EF28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C718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067621B3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28E1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215E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06FE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EADB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B051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0EA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309250BA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867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B85D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排料、</w:t>
            </w:r>
          </w:p>
          <w:p w14:paraId="0D8095F0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DCF9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0C8E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8418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64C2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4FB16136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B8C6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6F87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6197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A5A4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3880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81FA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裁剪剪刀</w:t>
            </w:r>
          </w:p>
        </w:tc>
      </w:tr>
    </w:tbl>
    <w:p w14:paraId="62EB252A" w14:textId="77777777" w:rsidR="0004199E" w:rsidRDefault="0004199E" w:rsidP="0004199E">
      <w:pPr>
        <w:rPr>
          <w:rFonts w:hint="eastAsia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71FDA036" w14:textId="77777777" w:rsidR="0004199E" w:rsidRDefault="0004199E" w:rsidP="0004199E"/>
    <w:p w14:paraId="29F81D4C" w14:textId="77777777" w:rsidR="0004199E" w:rsidRDefault="0004199E" w:rsidP="0004199E">
      <w:pPr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）戗驳头男西服的缝制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04199E" w14:paraId="6039A7FB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B2D2" w14:textId="77777777" w:rsidR="0004199E" w:rsidRDefault="0004199E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DD55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E4D0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DEB9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2CE9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04199E" w14:paraId="4A0D59B9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3103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F7FD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6BB8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3E45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C166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21DA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571549FE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EA84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C1C3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40C4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5A66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C190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93BA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3A51A1A7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8630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D561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99F8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8D9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CE06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9E09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47DC61F0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4A19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9765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D043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7A9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0F43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4D96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2436823C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03FC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C58C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4E06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FE91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D7F8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1005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05173EF8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F948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35EB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4E64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19E2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DEDA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0C50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14E863FA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64C4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A7A4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22C1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0B2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CCCC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89AB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70BFB1C0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353A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CFE1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D476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9805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D9E6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1D79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75D9530F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0A44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7B64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7701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4CBC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AD4D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371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5DF48D95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6C7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1C54" w14:textId="77777777" w:rsidR="0004199E" w:rsidRDefault="0004199E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9457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8E92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3D05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DBA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04199E" w14:paraId="391A847B" w14:textId="77777777" w:rsidTr="000419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7223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567F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1F4E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ACA9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8126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59A9" w14:textId="77777777" w:rsidR="0004199E" w:rsidRDefault="0004199E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</w:tbl>
    <w:p w14:paraId="49594597" w14:textId="77777777" w:rsidR="0004199E" w:rsidRDefault="0004199E" w:rsidP="0004199E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</w:t>
      </w:r>
    </w:p>
    <w:p w14:paraId="00CF82B5" w14:textId="77777777" w:rsidR="0004199E" w:rsidRDefault="0004199E" w:rsidP="0004199E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（1）考场应保障水源、电源。</w:t>
      </w:r>
    </w:p>
    <w:p w14:paraId="33D60CDB" w14:textId="77777777" w:rsidR="0004199E" w:rsidRDefault="0004199E" w:rsidP="0004199E">
      <w:pPr>
        <w:ind w:firstLine="420"/>
        <w:rPr>
          <w:rFonts w:hint="eastAsia"/>
        </w:rPr>
      </w:pPr>
      <w:r>
        <w:rPr>
          <w:rFonts w:ascii="宋体" w:hAnsi="宋体" w:hint="eastAsia"/>
          <w:szCs w:val="21"/>
        </w:rPr>
        <w:t>（2）考生不可带有关书籍进入考场。</w:t>
      </w:r>
    </w:p>
    <w:p w14:paraId="35B802C1" w14:textId="77777777" w:rsidR="0004199E" w:rsidRDefault="0004199E" w:rsidP="0004199E"/>
    <w:p w14:paraId="225FF797" w14:textId="77777777" w:rsidR="0079651A" w:rsidRDefault="0079651A"/>
    <w:sectPr w:rsidR="00796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2E"/>
    <w:rsid w:val="0004199E"/>
    <w:rsid w:val="00753F3A"/>
    <w:rsid w:val="0079651A"/>
    <w:rsid w:val="00A9552E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3ECF87-7A39-41F1-B249-2B61A48A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04199E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semiHidden/>
    <w:rsid w:val="0004199E"/>
    <w:rPr>
      <w:rFonts w:ascii="宋体" w:eastAsia="宋体" w:hAnsi="Courier New" w:cs="Times New Roman"/>
      <w:szCs w:val="20"/>
    </w:rPr>
  </w:style>
  <w:style w:type="table" w:styleId="a5">
    <w:name w:val="Table Grid"/>
    <w:basedOn w:val="a1"/>
    <w:rsid w:val="0004199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6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2025-07-22T07:57:00Z</dcterms:created>
  <dcterms:modified xsi:type="dcterms:W3CDTF">2025-07-22T07:57:00Z</dcterms:modified>
</cp:coreProperties>
</file>